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228" w14:textId="4D2FF5DC" w:rsidR="00507CCD" w:rsidRDefault="00BE49D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317495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507CCD" w14:paraId="71696E3D" w14:textId="77777777">
        <w:trPr>
          <w:trHeight w:val="350"/>
        </w:trPr>
        <w:tc>
          <w:tcPr>
            <w:tcW w:w="9209" w:type="dxa"/>
            <w:gridSpan w:val="4"/>
          </w:tcPr>
          <w:p w14:paraId="2DECD30D" w14:textId="0ED82E70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BE49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大区2021年</w:t>
            </w:r>
            <w:r w:rsidR="0010664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507CCD" w14:paraId="45EFDD0E" w14:textId="77777777">
        <w:trPr>
          <w:trHeight w:val="350"/>
        </w:trPr>
        <w:tc>
          <w:tcPr>
            <w:tcW w:w="1555" w:type="dxa"/>
          </w:tcPr>
          <w:p w14:paraId="74B7162A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2EDA3AC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050D9EF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769825D2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07CCD" w14:paraId="11E51B8E" w14:textId="77777777">
        <w:trPr>
          <w:trHeight w:val="428"/>
        </w:trPr>
        <w:tc>
          <w:tcPr>
            <w:tcW w:w="1555" w:type="dxa"/>
            <w:vMerge w:val="restart"/>
          </w:tcPr>
          <w:p w14:paraId="1E002DF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07F11CD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7EBA34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5E44984" w14:textId="51C71483" w:rsidR="00507CCD" w:rsidRPr="00CB7C38" w:rsidRDefault="00106643" w:rsidP="00CB7C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340CBEF9" w14:textId="77777777">
        <w:trPr>
          <w:trHeight w:val="280"/>
        </w:trPr>
        <w:tc>
          <w:tcPr>
            <w:tcW w:w="1555" w:type="dxa"/>
            <w:vMerge/>
          </w:tcPr>
          <w:p w14:paraId="1D5EDED2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96D5A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48F9726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53A67614" w14:textId="26773148" w:rsidR="00507CCD" w:rsidRDefault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江苏4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 w:rsidR="0010664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程序部署存在诸多问题：问题反馈不及时，数据统计时效性差，存在数据库错乱的现象。</w:t>
            </w:r>
          </w:p>
        </w:tc>
      </w:tr>
      <w:tr w:rsidR="00507CCD" w14:paraId="64E79E0C" w14:textId="77777777">
        <w:trPr>
          <w:trHeight w:val="280"/>
        </w:trPr>
        <w:tc>
          <w:tcPr>
            <w:tcW w:w="1555" w:type="dxa"/>
            <w:vMerge/>
          </w:tcPr>
          <w:p w14:paraId="68072AE6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605AE97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307CC6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6D39FE8F" w14:textId="3E9AE317" w:rsidR="00507CCD" w:rsidRPr="00106643" w:rsidRDefault="00CB7C38" w:rsidP="001066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</w:t>
            </w:r>
            <w:r w:rsidR="00317495" w:rsidRP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主动沟通</w:t>
            </w:r>
            <w:r w:rsidRP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的意识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</w:t>
            </w:r>
            <w:r w:rsidRP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积极主动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与开发沟通</w:t>
            </w:r>
            <w:r w:rsidRP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解决问题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，积极解决，承担责任。</w:t>
            </w:r>
          </w:p>
        </w:tc>
      </w:tr>
      <w:tr w:rsidR="00507CCD" w14:paraId="74F9B949" w14:textId="77777777">
        <w:trPr>
          <w:trHeight w:val="280"/>
        </w:trPr>
        <w:tc>
          <w:tcPr>
            <w:tcW w:w="1555" w:type="dxa"/>
            <w:vMerge/>
          </w:tcPr>
          <w:p w14:paraId="24A713FE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8B6C4C0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56A6CC8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202CE27E" w14:textId="5E771B4D" w:rsidR="00507CCD" w:rsidRDefault="00CB7C38" w:rsidP="00CB7C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垃圾焚烧值守、2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服务、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专版数采仪，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连云港、扬州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10664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服务，代理商沟通，安徽代理商沟通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507CCD" w14:paraId="483D38B8" w14:textId="77777777">
        <w:trPr>
          <w:trHeight w:val="280"/>
        </w:trPr>
        <w:tc>
          <w:tcPr>
            <w:tcW w:w="1555" w:type="dxa"/>
            <w:vMerge/>
          </w:tcPr>
          <w:p w14:paraId="2B462A98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DDCD37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5BA9A30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15DFDD65" w14:textId="2FBD5D9A" w:rsidR="00507CCD" w:rsidRPr="00CB7C38" w:rsidRDefault="00106643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数采仪直销下降，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服务限于续签等</w:t>
            </w:r>
          </w:p>
        </w:tc>
      </w:tr>
      <w:tr w:rsidR="00507CCD" w14:paraId="07D356B2" w14:textId="77777777">
        <w:trPr>
          <w:trHeight w:val="280"/>
        </w:trPr>
        <w:tc>
          <w:tcPr>
            <w:tcW w:w="1555" w:type="dxa"/>
            <w:vMerge/>
          </w:tcPr>
          <w:p w14:paraId="6FB5BA31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9B4D15A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8D044BC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08E9AE60" w14:textId="4865DE1B" w:rsidR="00507CCD" w:rsidRDefault="00106643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推广风控3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，挖掘普通版数采仪销量</w:t>
            </w:r>
          </w:p>
        </w:tc>
      </w:tr>
      <w:tr w:rsidR="00507CCD" w14:paraId="661B1D98" w14:textId="77777777">
        <w:trPr>
          <w:trHeight w:val="280"/>
        </w:trPr>
        <w:tc>
          <w:tcPr>
            <w:tcW w:w="1555" w:type="dxa"/>
            <w:vMerge w:val="restart"/>
          </w:tcPr>
          <w:p w14:paraId="51B1988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2535067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7E454556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3903E954" w14:textId="79998D1A" w:rsidR="00507CCD" w:rsidRDefault="00317495" w:rsidP="00317495">
            <w:r>
              <w:rPr>
                <w:rFonts w:hint="eastAsia"/>
              </w:rPr>
              <w:t>江苏</w:t>
            </w:r>
            <w:r w:rsidR="00106643">
              <w:rPr>
                <w:rFonts w:hint="eastAsia"/>
              </w:rPr>
              <w:t>、安徽</w:t>
            </w:r>
            <w:r w:rsidR="00106643">
              <w:rPr>
                <w:rFonts w:hint="eastAsia"/>
              </w:rPr>
              <w:t>4</w:t>
            </w:r>
            <w:r w:rsidR="00106643">
              <w:t>.2</w:t>
            </w:r>
            <w:r w:rsidR="00106643">
              <w:rPr>
                <w:rFonts w:hint="eastAsia"/>
              </w:rPr>
              <w:t>升级</w:t>
            </w:r>
            <w:r>
              <w:rPr>
                <w:rFonts w:hint="eastAsia"/>
              </w:rPr>
              <w:t>、</w:t>
            </w:r>
            <w:r w:rsidR="00106643">
              <w:rPr>
                <w:rFonts w:hint="eastAsia"/>
              </w:rPr>
              <w:t>江苏</w:t>
            </w:r>
            <w:r>
              <w:rPr>
                <w:rFonts w:hint="eastAsia"/>
              </w:rPr>
              <w:t>督办和企业端的开通，</w:t>
            </w:r>
            <w:r w:rsidR="00106643">
              <w:rPr>
                <w:rFonts w:hint="eastAsia"/>
              </w:rPr>
              <w:t>确保正常使用</w:t>
            </w:r>
          </w:p>
        </w:tc>
      </w:tr>
      <w:tr w:rsidR="00507CCD" w14:paraId="68A5CF6B" w14:textId="77777777">
        <w:trPr>
          <w:trHeight w:val="600"/>
        </w:trPr>
        <w:tc>
          <w:tcPr>
            <w:tcW w:w="1555" w:type="dxa"/>
            <w:vMerge/>
          </w:tcPr>
          <w:p w14:paraId="394B4781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803004C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62F34A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16FC506B" w14:textId="70DB771C" w:rsidR="00507CCD" w:rsidRPr="00317495" w:rsidRDefault="00106643" w:rsidP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遵照客户安排时间节点，做好培训等工作</w:t>
            </w:r>
          </w:p>
        </w:tc>
      </w:tr>
      <w:tr w:rsidR="00507CCD" w14:paraId="16CA3691" w14:textId="77777777">
        <w:trPr>
          <w:trHeight w:val="280"/>
        </w:trPr>
        <w:tc>
          <w:tcPr>
            <w:tcW w:w="1555" w:type="dxa"/>
            <w:vMerge/>
          </w:tcPr>
          <w:p w14:paraId="3C131EB4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48DA94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09A399A8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644A707C" w14:textId="75A20C46" w:rsidR="00507CCD" w:rsidRPr="00CB7C38" w:rsidRDefault="00317495" w:rsidP="00CB7C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鼓励发展安徽地区数采仪和3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服务的代理商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，南京、连云港、扬州服务合同</w:t>
            </w:r>
          </w:p>
        </w:tc>
      </w:tr>
      <w:tr w:rsidR="00507CCD" w14:paraId="0BE636BB" w14:textId="77777777">
        <w:trPr>
          <w:trHeight w:val="587"/>
        </w:trPr>
        <w:tc>
          <w:tcPr>
            <w:tcW w:w="1555" w:type="dxa"/>
            <w:vMerge/>
          </w:tcPr>
          <w:p w14:paraId="669C1345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C9C198F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8D2E1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7C34AD38" w14:textId="783B8126" w:rsidR="00507CCD" w:rsidRPr="00CB7C38" w:rsidRDefault="00106643" w:rsidP="00CB7C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1B83F721" w14:textId="77777777">
        <w:trPr>
          <w:trHeight w:val="280"/>
        </w:trPr>
        <w:tc>
          <w:tcPr>
            <w:tcW w:w="1555" w:type="dxa"/>
            <w:vMerge/>
          </w:tcPr>
          <w:p w14:paraId="19CE614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D7797B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0054CE3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3663536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7A5DC9B2" w14:textId="77777777">
        <w:trPr>
          <w:trHeight w:val="280"/>
        </w:trPr>
        <w:tc>
          <w:tcPr>
            <w:tcW w:w="1555" w:type="dxa"/>
            <w:vMerge/>
          </w:tcPr>
          <w:p w14:paraId="30AC7CD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43EF5E3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E6BE9D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6CF7D2C5" w14:textId="0267927D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7B0FB4DC" w14:textId="77777777" w:rsidR="00507CCD" w:rsidRDefault="00507CCD">
      <w:pPr>
        <w:rPr>
          <w:rFonts w:asciiTheme="minorEastAsia" w:hAnsiTheme="minorEastAsia"/>
        </w:rPr>
      </w:pPr>
    </w:p>
    <w:sectPr w:rsidR="0050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06643"/>
    <w:rsid w:val="001242E0"/>
    <w:rsid w:val="001267CF"/>
    <w:rsid w:val="00176434"/>
    <w:rsid w:val="001833D8"/>
    <w:rsid w:val="001A007C"/>
    <w:rsid w:val="0027786E"/>
    <w:rsid w:val="002E5DA7"/>
    <w:rsid w:val="002F1D44"/>
    <w:rsid w:val="00317495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07CCD"/>
    <w:rsid w:val="00547C18"/>
    <w:rsid w:val="005862F3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BE49D1"/>
    <w:rsid w:val="00C06CB6"/>
    <w:rsid w:val="00C52FF8"/>
    <w:rsid w:val="00C64408"/>
    <w:rsid w:val="00CA5AC4"/>
    <w:rsid w:val="00CA7AA1"/>
    <w:rsid w:val="00CB7C38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85C0"/>
  <w15:docId w15:val="{72E06B06-CA52-455B-A161-88CAF026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56</cp:revision>
  <dcterms:created xsi:type="dcterms:W3CDTF">2018-11-01T01:42:00Z</dcterms:created>
  <dcterms:modified xsi:type="dcterms:W3CDTF">2021-06-15T09:42:00Z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